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B1" w:rsidRPr="00264EB1" w:rsidRDefault="00264EB1" w:rsidP="00264EB1">
      <w:pPr>
        <w:jc w:val="center"/>
        <w:rPr>
          <w:rFonts w:cs="B Titr" w:hint="cs"/>
          <w:color w:val="00B050"/>
          <w:rtl/>
        </w:rPr>
      </w:pPr>
      <w:r w:rsidRPr="00264EB1">
        <w:rPr>
          <w:rFonts w:cs="B Titr" w:hint="cs"/>
          <w:color w:val="00B050"/>
          <w:rtl/>
        </w:rPr>
        <w:t>بسمه تعالی</w:t>
      </w:r>
    </w:p>
    <w:p w:rsidR="0047171E" w:rsidRPr="00264EB1" w:rsidRDefault="00364D00" w:rsidP="00264EB1">
      <w:pPr>
        <w:jc w:val="both"/>
        <w:rPr>
          <w:rFonts w:cs="B Titr"/>
          <w:color w:val="C00000"/>
          <w:rtl/>
        </w:rPr>
      </w:pPr>
      <w:r w:rsidRPr="00264EB1">
        <w:rPr>
          <w:rFonts w:cs="B Titr"/>
          <w:color w:val="C00000"/>
          <w:rtl/>
        </w:rPr>
        <w:t xml:space="preserve">   </w:t>
      </w:r>
      <w:r w:rsidR="0047171E" w:rsidRPr="00264EB1">
        <w:rPr>
          <w:rFonts w:cs="B Titr" w:hint="cs"/>
          <w:color w:val="C00000"/>
          <w:rtl/>
        </w:rPr>
        <w:t>معنای</w:t>
      </w:r>
      <w:r w:rsidR="0047171E" w:rsidRPr="00264EB1">
        <w:rPr>
          <w:rFonts w:cs="B Titr"/>
          <w:color w:val="C00000"/>
          <w:rtl/>
        </w:rPr>
        <w:t xml:space="preserve"> </w:t>
      </w:r>
      <w:r w:rsidR="0047171E" w:rsidRPr="00264EB1">
        <w:rPr>
          <w:rFonts w:cs="B Titr" w:hint="cs"/>
          <w:color w:val="C00000"/>
          <w:rtl/>
        </w:rPr>
        <w:t>لغوی</w:t>
      </w:r>
      <w:r w:rsidR="0047171E" w:rsidRPr="00264EB1">
        <w:rPr>
          <w:rFonts w:cs="B Titr"/>
          <w:color w:val="C00000"/>
          <w:rtl/>
        </w:rPr>
        <w:t xml:space="preserve"> </w:t>
      </w:r>
      <w:r w:rsidR="0047171E" w:rsidRPr="00264EB1">
        <w:rPr>
          <w:rFonts w:cs="B Titr" w:hint="cs"/>
          <w:color w:val="C00000"/>
          <w:rtl/>
        </w:rPr>
        <w:t>این</w:t>
      </w:r>
      <w:r w:rsidR="0047171E" w:rsidRPr="00264EB1">
        <w:rPr>
          <w:rFonts w:cs="B Titr"/>
          <w:color w:val="C00000"/>
          <w:rtl/>
        </w:rPr>
        <w:t xml:space="preserve"> </w:t>
      </w:r>
      <w:r w:rsidR="0047171E" w:rsidRPr="00264EB1">
        <w:rPr>
          <w:rFonts w:cs="B Titr" w:hint="cs"/>
          <w:color w:val="C00000"/>
          <w:rtl/>
        </w:rPr>
        <w:t>کلمه</w:t>
      </w:r>
      <w:r w:rsidR="0047171E" w:rsidRPr="00264EB1">
        <w:rPr>
          <w:rFonts w:cs="B Titr"/>
          <w:color w:val="C00000"/>
          <w:rtl/>
        </w:rPr>
        <w:t xml:space="preserve"> </w:t>
      </w:r>
      <w:r w:rsidR="0047171E" w:rsidRPr="00264EB1">
        <w:rPr>
          <w:rFonts w:cs="B Titr" w:hint="cs"/>
          <w:color w:val="C00000"/>
          <w:rtl/>
        </w:rPr>
        <w:t>مباهله</w:t>
      </w:r>
      <w:r w:rsidR="0047171E" w:rsidRPr="00264EB1">
        <w:rPr>
          <w:rFonts w:cs="B Titr"/>
          <w:color w:val="C00000"/>
          <w:rtl/>
        </w:rPr>
        <w:t>:</w:t>
      </w:r>
    </w:p>
    <w:p w:rsidR="0047171E" w:rsidRPr="00264EB1" w:rsidRDefault="0047171E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 w:hint="cs"/>
          <w:b/>
          <w:bCs/>
          <w:rtl/>
        </w:rPr>
        <w:t>مباهله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ریشه</w:t>
      </w:r>
      <w:r w:rsidRPr="00264EB1">
        <w:rPr>
          <w:rFonts w:cs="B Nazanin"/>
          <w:b/>
          <w:bCs/>
          <w:rtl/>
        </w:rPr>
        <w:t xml:space="preserve"> "</w:t>
      </w:r>
      <w:r w:rsidRPr="00264EB1">
        <w:rPr>
          <w:rFonts w:cs="B Nazanin" w:hint="cs"/>
          <w:b/>
          <w:bCs/>
          <w:rtl/>
        </w:rPr>
        <w:t>بهل</w:t>
      </w:r>
      <w:r w:rsidRPr="00264EB1">
        <w:rPr>
          <w:rFonts w:cs="B Nazanin"/>
          <w:b/>
          <w:bCs/>
          <w:rtl/>
        </w:rPr>
        <w:t xml:space="preserve">"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وزن</w:t>
      </w:r>
      <w:r w:rsidRPr="00264EB1">
        <w:rPr>
          <w:rFonts w:cs="B Nazanin"/>
          <w:b/>
          <w:bCs/>
          <w:rtl/>
        </w:rPr>
        <w:t xml:space="preserve"> "</w:t>
      </w:r>
      <w:r w:rsidRPr="00264EB1">
        <w:rPr>
          <w:rFonts w:cs="B Nazanin" w:hint="cs"/>
          <w:b/>
          <w:bCs/>
          <w:rtl/>
        </w:rPr>
        <w:t>مُفاعِلَة</w:t>
      </w:r>
      <w:r w:rsidRPr="00264EB1">
        <w:rPr>
          <w:rFonts w:cs="B Nazanin"/>
          <w:b/>
          <w:bCs/>
          <w:rtl/>
        </w:rPr>
        <w:t xml:space="preserve">"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. </w:t>
      </w:r>
      <w:r w:rsidRPr="00264EB1">
        <w:rPr>
          <w:rFonts w:cs="B Nazanin" w:hint="cs"/>
          <w:b/>
          <w:bCs/>
          <w:rtl/>
        </w:rPr>
        <w:t>این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کلمه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نظر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لغت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معنا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دارد</w:t>
      </w:r>
      <w:r w:rsidRPr="00264EB1">
        <w:rPr>
          <w:rFonts w:cs="B Nazanin"/>
          <w:b/>
          <w:bCs/>
          <w:rtl/>
        </w:rPr>
        <w:t>:</w:t>
      </w:r>
    </w:p>
    <w:p w:rsidR="0047171E" w:rsidRPr="00264EB1" w:rsidRDefault="0047171E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/>
          <w:b/>
          <w:bCs/>
          <w:rtl/>
        </w:rPr>
        <w:t xml:space="preserve">1- </w:t>
      </w:r>
      <w:r w:rsidRPr="00264EB1">
        <w:rPr>
          <w:rFonts w:cs="B Nazanin" w:hint="cs"/>
          <w:b/>
          <w:bCs/>
          <w:rtl/>
        </w:rPr>
        <w:t>رها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نمودن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خود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گذاشتن؛</w:t>
      </w:r>
    </w:p>
    <w:p w:rsidR="0047171E" w:rsidRPr="00264EB1" w:rsidRDefault="0047171E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/>
          <w:b/>
          <w:bCs/>
          <w:rtl/>
        </w:rPr>
        <w:t xml:space="preserve">2- </w:t>
      </w:r>
      <w:r w:rsidRPr="00264EB1">
        <w:rPr>
          <w:rFonts w:cs="B Nazanin" w:hint="cs"/>
          <w:b/>
          <w:bCs/>
          <w:rtl/>
        </w:rPr>
        <w:t>دعایى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همراه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تضرع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اصرار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باشد؛</w:t>
      </w:r>
    </w:p>
    <w:p w:rsidR="0047171E" w:rsidRPr="00264EB1" w:rsidRDefault="0047171E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/>
          <w:b/>
          <w:bCs/>
          <w:rtl/>
        </w:rPr>
        <w:t xml:space="preserve">3- </w:t>
      </w:r>
      <w:r w:rsidRPr="00264EB1">
        <w:rPr>
          <w:rFonts w:cs="B Nazanin" w:hint="cs"/>
          <w:b/>
          <w:bCs/>
          <w:rtl/>
        </w:rPr>
        <w:t>کم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بودن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آب</w:t>
      </w:r>
      <w:r w:rsidRPr="00264EB1">
        <w:rPr>
          <w:rFonts w:cs="B Nazanin"/>
          <w:b/>
          <w:bCs/>
          <w:rtl/>
        </w:rPr>
        <w:t>.</w:t>
      </w:r>
    </w:p>
    <w:p w:rsidR="0047171E" w:rsidRPr="00264EB1" w:rsidRDefault="0047171E" w:rsidP="00264EB1">
      <w:pPr>
        <w:jc w:val="both"/>
        <w:rPr>
          <w:rFonts w:cs="B Titr"/>
          <w:color w:val="C00000"/>
          <w:rtl/>
        </w:rPr>
      </w:pPr>
      <w:r w:rsidRPr="00264EB1">
        <w:rPr>
          <w:rFonts w:cs="B Titr" w:hint="cs"/>
          <w:color w:val="C00000"/>
          <w:rtl/>
        </w:rPr>
        <w:t>اما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معناى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اصطلاحى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آن</w:t>
      </w:r>
      <w:r w:rsidRPr="00264EB1">
        <w:rPr>
          <w:rFonts w:cs="B Titr"/>
          <w:color w:val="C00000"/>
          <w:rtl/>
        </w:rPr>
        <w:t>:</w:t>
      </w:r>
    </w:p>
    <w:p w:rsidR="0047171E" w:rsidRPr="00264EB1" w:rsidRDefault="0047171E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 w:hint="cs"/>
          <w:b/>
          <w:bCs/>
          <w:rtl/>
        </w:rPr>
        <w:t>زمانى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یا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چند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نفر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مسئله‌اى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اختلاف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نظر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داشته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باشند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هیچ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کدام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حاضر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نباشند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نظریه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طرف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مقابل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بپذیرند،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یک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جمع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مى‌شوند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درگاه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خداوند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تضرع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مى‌کنند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خداوند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مى‌خواهند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کس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باطل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رسوا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نموده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مورد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لعن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مجازات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خویش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قرار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دهد</w:t>
      </w:r>
      <w:r w:rsidRPr="00264EB1">
        <w:rPr>
          <w:rFonts w:cs="B Nazanin"/>
          <w:b/>
          <w:bCs/>
          <w:rtl/>
        </w:rPr>
        <w:t>.</w:t>
      </w:r>
    </w:p>
    <w:p w:rsidR="0047171E" w:rsidRPr="00264EB1" w:rsidRDefault="0047171E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 w:hint="cs"/>
          <w:b/>
          <w:bCs/>
          <w:rtl/>
        </w:rPr>
        <w:t>با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توجه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معناى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اصطلاحى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ماده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اصلى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تواند</w:t>
      </w:r>
      <w:r w:rsidRPr="00264EB1">
        <w:rPr>
          <w:rFonts w:cs="B Nazanin"/>
          <w:b/>
          <w:bCs/>
          <w:rtl/>
        </w:rPr>
        <w:t xml:space="preserve"> «</w:t>
      </w:r>
      <w:r w:rsidRPr="00264EB1">
        <w:rPr>
          <w:rFonts w:cs="B Nazanin" w:hint="cs"/>
          <w:b/>
          <w:bCs/>
          <w:rtl/>
        </w:rPr>
        <w:t>بهل</w:t>
      </w:r>
      <w:r w:rsidRPr="00264EB1">
        <w:rPr>
          <w:rFonts w:cs="B Nazanin" w:hint="eastAsia"/>
          <w:b/>
          <w:bCs/>
          <w:rtl/>
        </w:rPr>
        <w:t>»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معناى</w:t>
      </w:r>
      <w:r w:rsidRPr="00264EB1">
        <w:rPr>
          <w:rFonts w:cs="B Nazanin"/>
          <w:b/>
          <w:bCs/>
          <w:rtl/>
        </w:rPr>
        <w:t xml:space="preserve"> "</w:t>
      </w:r>
      <w:r w:rsidRPr="00264EB1">
        <w:rPr>
          <w:rFonts w:cs="B Nazanin" w:hint="cs"/>
          <w:b/>
          <w:bCs/>
          <w:rtl/>
        </w:rPr>
        <w:t>رها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نمودن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خود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واگذاشتن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باشد</w:t>
      </w:r>
      <w:r w:rsidRPr="00264EB1">
        <w:rPr>
          <w:rFonts w:cs="B Nazanin"/>
          <w:b/>
          <w:bCs/>
          <w:rtl/>
        </w:rPr>
        <w:t xml:space="preserve">"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هم</w:t>
      </w:r>
      <w:r w:rsidRPr="00264EB1">
        <w:rPr>
          <w:rFonts w:cs="B Nazanin"/>
          <w:b/>
          <w:bCs/>
          <w:rtl/>
        </w:rPr>
        <w:t xml:space="preserve"> «</w:t>
      </w:r>
      <w:r w:rsidRPr="00264EB1">
        <w:rPr>
          <w:rFonts w:cs="B Nazanin" w:hint="cs"/>
          <w:b/>
          <w:bCs/>
          <w:rtl/>
        </w:rPr>
        <w:t>بهل</w:t>
      </w:r>
      <w:r w:rsidRPr="00264EB1">
        <w:rPr>
          <w:rFonts w:cs="B Nazanin" w:hint="eastAsia"/>
          <w:b/>
          <w:bCs/>
          <w:rtl/>
        </w:rPr>
        <w:t>»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معناى</w:t>
      </w:r>
      <w:r w:rsidRPr="00264EB1">
        <w:rPr>
          <w:rFonts w:cs="B Nazanin"/>
          <w:b/>
          <w:bCs/>
          <w:rtl/>
        </w:rPr>
        <w:t xml:space="preserve"> "</w:t>
      </w:r>
      <w:r w:rsidRPr="00264EB1">
        <w:rPr>
          <w:rFonts w:cs="B Nazanin" w:hint="cs"/>
          <w:b/>
          <w:bCs/>
          <w:rtl/>
        </w:rPr>
        <w:t>دعاى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همراه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اصرار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تضرع</w:t>
      </w:r>
      <w:r w:rsidRPr="00264EB1">
        <w:rPr>
          <w:rFonts w:cs="B Nazanin"/>
          <w:b/>
          <w:bCs/>
          <w:rtl/>
        </w:rPr>
        <w:t>"</w:t>
      </w:r>
      <w:r w:rsidRPr="00264EB1">
        <w:rPr>
          <w:rFonts w:cs="B Nazanin" w:hint="cs"/>
          <w:b/>
          <w:bCs/>
          <w:rtl/>
        </w:rPr>
        <w:t>؛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زیرا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یک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طرفین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براى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طرف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مقابل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خویش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درخواست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لعن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لعنت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خدا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چیزى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غیر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خود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گذاشتن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محرومیت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رحمت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خدا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نیست</w:t>
      </w:r>
      <w:r w:rsidRPr="00264EB1">
        <w:rPr>
          <w:rFonts w:cs="B Nazanin"/>
          <w:b/>
          <w:bCs/>
          <w:rtl/>
        </w:rPr>
        <w:t>.</w:t>
      </w:r>
    </w:p>
    <w:p w:rsidR="0047171E" w:rsidRPr="00264EB1" w:rsidRDefault="0047171E" w:rsidP="00264EB1">
      <w:pPr>
        <w:jc w:val="both"/>
        <w:rPr>
          <w:rFonts w:cs="B Nazanin" w:hint="cs"/>
          <w:b/>
          <w:bCs/>
          <w:rtl/>
        </w:rPr>
      </w:pPr>
      <w:r w:rsidRPr="00264EB1">
        <w:rPr>
          <w:rFonts w:cs="B Nazanin" w:hint="cs"/>
          <w:b/>
          <w:bCs/>
          <w:rtl/>
        </w:rPr>
        <w:t>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جهت،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معناى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اول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سازگار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جهت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دعایى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معمولى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نیست،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بلکه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همراه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باتضرع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اصرار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معنى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دوم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هماهنگ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>.</w:t>
      </w:r>
    </w:p>
    <w:p w:rsidR="00364D00" w:rsidRPr="00264EB1" w:rsidRDefault="00364D00" w:rsidP="00264EB1">
      <w:pPr>
        <w:jc w:val="both"/>
        <w:rPr>
          <w:rFonts w:cs="B Titr"/>
          <w:color w:val="C00000"/>
          <w:rtl/>
        </w:rPr>
      </w:pP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اعمال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و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دعاى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روز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مباهله</w:t>
      </w:r>
    </w:p>
    <w:p w:rsidR="00364D00" w:rsidRDefault="00364D00" w:rsidP="00264EB1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 w:rsidRPr="00264EB1">
        <w:rPr>
          <w:rFonts w:cs="B Titr" w:hint="cs"/>
          <w:color w:val="C00000"/>
          <w:rtl/>
        </w:rPr>
        <w:t>روز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بيست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و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چهارم</w:t>
      </w:r>
      <w:r w:rsidR="00264EB1">
        <w:rPr>
          <w:rFonts w:cs="Arial" w:hint="cs"/>
          <w:rtl/>
        </w:rPr>
        <w:t xml:space="preserve">: </w:t>
      </w:r>
      <w:r>
        <w:rPr>
          <w:rFonts w:cs="Arial"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بنابر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اَشْهر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مُباهَلَه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كرد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رسول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خدا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صَلَّى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اللَّهِ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عَلِيهِ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نصاراى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نجران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پيش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آنكه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خواست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مُباهله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عبا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دُوش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مبارك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گرفت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حضرت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اميرالمؤ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منين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فاطمه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حَسَن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حسين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عَليهمُ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السلام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داخل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زير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عبا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نمود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گفت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پروردگارا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پيغمبرى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اهل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بيتى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بوده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مخصوص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ترين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خلق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بوده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خداوندا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اينها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اهل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بيت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منند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پس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ايشان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برطرف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شك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گناه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پاك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ايشان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پاك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كردنى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پس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جبرئيل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نازل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آيه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تطهير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شاءن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ايشان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آورد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پس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حضرت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رسول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صَلَّى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اللَّهِ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عَلِيهِ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چهار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بزرگوار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بيرون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برد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براى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چون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نگاه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نصارى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ايشان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افتاد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حقّيّت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حضرت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آثار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نزول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عذاب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مشاهده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كردند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جُراءَت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مُباهله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ننمودند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واستدعاى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مصالحه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قبول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جزيه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نمودند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نيز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حضرت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اميرالمؤ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منين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عليه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السلام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حال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ركوع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انگشترى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خود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سائل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داد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آيه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وَلِيُّكُمُ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اللّهُ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شانش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نازل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بالجمله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شريفى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چند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عمل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وارد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:</w:t>
      </w:r>
    </w:p>
    <w:p w:rsidR="00364D00" w:rsidRDefault="00364D00" w:rsidP="00364D00">
      <w:pPr>
        <w:rPr>
          <w:rtl/>
        </w:rPr>
      </w:pP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اوّل</w:t>
      </w:r>
      <w:r w:rsidRPr="00264EB1">
        <w:rPr>
          <w:rFonts w:cs="B Titr"/>
          <w:color w:val="C00000"/>
          <w:rtl/>
        </w:rPr>
        <w:t xml:space="preserve"> :</w:t>
      </w:r>
      <w:r>
        <w:rPr>
          <w:rFonts w:cs="Arial"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غسل</w:t>
      </w:r>
    </w:p>
    <w:p w:rsidR="00364D00" w:rsidRDefault="00364D00" w:rsidP="00364D00">
      <w:pPr>
        <w:rPr>
          <w:rtl/>
        </w:rPr>
      </w:pPr>
      <w:r>
        <w:rPr>
          <w:rFonts w:cs="Arial"/>
          <w:rtl/>
        </w:rPr>
        <w:t xml:space="preserve"> </w:t>
      </w:r>
      <w:r w:rsidRPr="00264EB1">
        <w:rPr>
          <w:rFonts w:cs="B Titr" w:hint="cs"/>
          <w:color w:val="C00000"/>
          <w:rtl/>
        </w:rPr>
        <w:t>دوّم</w:t>
      </w:r>
      <w:r w:rsidRPr="00264EB1">
        <w:rPr>
          <w:rFonts w:cs="B Titr"/>
          <w:color w:val="C00000"/>
          <w:rtl/>
        </w:rPr>
        <w:t xml:space="preserve"> :</w:t>
      </w:r>
      <w:r>
        <w:rPr>
          <w:rFonts w:cs="Arial"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روزه</w:t>
      </w:r>
    </w:p>
    <w:p w:rsidR="00364D00" w:rsidRDefault="00364D00" w:rsidP="00264EB1">
      <w:pPr>
        <w:jc w:val="both"/>
        <w:rPr>
          <w:rtl/>
        </w:rPr>
      </w:pPr>
      <w:r w:rsidRPr="00264EB1">
        <w:rPr>
          <w:rFonts w:cs="B Titr"/>
          <w:color w:val="C00000"/>
          <w:rtl/>
        </w:rPr>
        <w:lastRenderedPageBreak/>
        <w:t xml:space="preserve"> </w:t>
      </w:r>
      <w:r w:rsidRPr="00264EB1">
        <w:rPr>
          <w:rFonts w:cs="B Titr" w:hint="cs"/>
          <w:color w:val="C00000"/>
          <w:rtl/>
        </w:rPr>
        <w:t>سوّم</w:t>
      </w:r>
      <w:r w:rsidRPr="00264EB1">
        <w:rPr>
          <w:rFonts w:cs="B Titr"/>
          <w:color w:val="C00000"/>
          <w:rtl/>
        </w:rPr>
        <w:t xml:space="preserve"> :</w:t>
      </w:r>
      <w:r>
        <w:rPr>
          <w:rFonts w:cs="Arial"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ركعت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نماز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مثل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عيد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غدير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وقت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كيفيّت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ثواب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آية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الكرسى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نماز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هُمْ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فيها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خالِدُونَ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</w:p>
    <w:p w:rsidR="00364D00" w:rsidRPr="00264EB1" w:rsidRDefault="00364D00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Titr" w:hint="cs"/>
          <w:color w:val="C00000"/>
          <w:rtl/>
        </w:rPr>
        <w:t>چهارم</w:t>
      </w:r>
      <w:r w:rsidRPr="00264EB1">
        <w:rPr>
          <w:rFonts w:cs="B Titr"/>
          <w:color w:val="C00000"/>
          <w:rtl/>
        </w:rPr>
        <w:t xml:space="preserve"> :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خواندن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دعاى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شبيه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دعاى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سحرهاى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ماه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رمضان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شيخ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سيّد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نقل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كرده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لكن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مابين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روايات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بزرگوار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اختلاف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كثير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اختيار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كنم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روايت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شيخ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مصباح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فرموده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دعاء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روايت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فضيلت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حضرت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صادق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عليه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السلام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گويى</w:t>
      </w:r>
      <w:r w:rsidRPr="00264EB1">
        <w:rPr>
          <w:rFonts w:cs="B Nazanin"/>
          <w:b/>
          <w:bCs/>
          <w:rtl/>
        </w:rPr>
        <w:t xml:space="preserve"> :</w:t>
      </w:r>
    </w:p>
    <w:p w:rsidR="00364D00" w:rsidRPr="00264EB1" w:rsidRDefault="00364D00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/>
          <w:b/>
          <w:bCs/>
          <w:rtl/>
        </w:rPr>
        <w:t xml:space="preserve">   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بَهاَّئِكَ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بِاَبْهاهُ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بَهاَّئِكَ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بَهِىُّ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بِبَهاَّئِكَ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جَلالِكَ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بِاَجَلِّهِ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جَلالِكَ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جَليلٌ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بِجَلالِكَ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كُلِّهِ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جَمالِكَ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بِاَجْمَلِهِ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جَمالِكَ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جَميلٌ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بِجَمالِكَ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اَدْعُوكَ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اَمَرْتَنى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فَاسْتَجِبْ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وَعَدْتَنى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عَظَمَتِكَ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بِاَعْظَمِها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عَظَمَتِكَ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عَظَيمَةٌ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بِعَظَمَتِكَ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اَسَئَلُكَ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نُورِكَ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بِاَنْوَرِهِ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نُورِكَ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نَيِّرٌ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بِنُورِكَ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كُلِّهِ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رَحْمَتِكَ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بِاَوْسَعِها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رَحْمَتِكَ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واسِعَةٌ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بِرَحْمَتِكَ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اَدْعُوكَ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اَمَرْتَنى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فَاسْتَجِبْ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وَعَدْتَنى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بِاَكْمَلِهِ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كامِلٌ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بِكَمالِكَ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كَلِماتِكَ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بِاَتَمِّها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كَلِماتِكَ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تاَّمَّةٌ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بِكَلِماتِكَ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كُلِّهَا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اَسْماَّئِكَ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بِاَكْبَرِها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اَسْماَّئِكَ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كَبيرَةٌ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بِاَسْماَّئِكَ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اَدْعُوكَ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اَمَرْتَنى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فَاسْتَجِبْ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وَعَدْتَنى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عِزَّتِكَ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باَعَزِّها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عِزَّتِكَ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عَزيزَةٌ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بِعِزَّتِكَ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كُلِّها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مَشِيَّتِكَ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بِاَمْضاها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مَشِيَّتِكَ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ماضِيَةٌ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  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بِمَشِيَّتِكَ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بِقُدْرَتِكَ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الَّتىِ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اسْتَطَلْتَ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كُلِّشَىْءٍ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قُدْرَتِكَ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مُسْتَطيلَةٌ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بِقُدْرَتِكَ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اَدْعُوكَ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اَمَرْتَنى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فَاسْتَجِبْ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لى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وَعَدْتَنى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عِلْمِكَ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بِاَنْفَذِهِ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عِلْمِكَ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نافِذٌ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بِعِلْمِكَ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قَوْلِكَ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بِاَرْضاهُ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قَوْلِكَ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رَضِىُّ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بِقَوْلِكَ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="005E4366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مَساَّئِلِكَ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بِاَحَبِّهاَّ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اِلَيْكَ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حَبيبَةٌ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بِمَساَّئِلِكَ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اَدْعُوكَ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اَمَرْتَنى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فَاسْتَجِبْ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وَعَدْتَنى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شَرَفِكَ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بِاَشْرَفِهِ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شَرَفِكَ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شَريفٌ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بِشَرَفِكَ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سُلْطانِكَ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بِاَدْوَمِهِ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سُلطانِكَ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داَّئِمٌ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بِسُلْطانِكَ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مُلْكِكَ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بِاَفْخَرِهِ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مُلْكِكَ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فاخِرٌ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بِمُلْكِكَ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اَدْعُوكَ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اَمَرْتَنى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فَاسْتَجِبْ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وَعَدْتَنى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عَلاَّئِكَ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بِاَعْلا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عَلاَّئِكَ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الٍ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بِعَلاَّئِكَ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</w:t>
      </w:r>
      <w:r w:rsidRPr="00264EB1">
        <w:rPr>
          <w:rFonts w:cs="B Nazanin"/>
          <w:b/>
          <w:bCs/>
          <w:rtl/>
        </w:rPr>
        <w:t xml:space="preserve">- </w:t>
      </w:r>
      <w:r w:rsidRPr="00264EB1">
        <w:rPr>
          <w:rFonts w:cs="B Nazanin" w:hint="cs"/>
          <w:b/>
          <w:bCs/>
          <w:rtl/>
        </w:rPr>
        <w:t>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اتِكَ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بِاَعْجَبِها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اياتِكَ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عَجيبَةٌ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بِاياتِكَ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="000C1440" w:rsidRPr="00264EB1">
        <w:rPr>
          <w:rFonts w:cs="B Nazanin" w:hint="cs"/>
          <w:b/>
          <w:bCs/>
          <w:rtl/>
        </w:rPr>
        <w:t xml:space="preserve"> 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مَنِّكَ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بِاَقْدَمِهِ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مَنِّكَ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قَديمٌ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بِمَنِّكَ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اَدْعُوكَ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اَمَرْتَنى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فَاسْتَجِبْ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وَعَدْتَنى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اَنْتَ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فيهِ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الشُّؤُنِ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وَالْجَبَرُوتِ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شَاءْنٍ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جَبَرُوتٍ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بِما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تُجيبُنى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حينَ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يا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يا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اِلهَ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اِلاّ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اَنْتَ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بِبَهآءِ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اِلهَ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اِلاّ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اَنْتَ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يا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اِلهَ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اِلاّ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اَنْتَ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بِجَلالِ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اِلهَ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اِلاّ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اَنْتَ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يا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اِلهَ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اِلاّ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اَنْتَ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بِلا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اِلهَ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اِلاّ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اَنْتَ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اَدْعُوكَ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اَمَرْتَنى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فَاسْتَجِبْ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وَعَدْتَنى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رِزْقِكَ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باَعَمِّهِ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رِزْقِكَ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عآمُّ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بِرِزْقِكَ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عَطآئِكَ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بِاَهْنَاِهِ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عَطآئِكَ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هَنيئٌ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بِعَطآئِكَ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خَيْرِكَ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باَعْجَلِهِ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خَيْرِكَ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عاجِلٌ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بِخَيْرِكَ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فَضْلِكَ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بِاَفْضَلِهِ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وَكُلُّ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فَضْلِكَ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فاضِلٌ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بِفَضْلِكَ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اَدْعُوكَ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اَمَرْتَنى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فَاسْتَجِبْ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وَعَدْتَنى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صَلِّ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وَابْعَثْنى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عَلَى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الاِْيمانِ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وَالتَّصْديقِ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بِرَسُولِكَ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عَلَيْهِ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السَّلامُ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وَالْوِلايَةِ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لِعَلِىِّ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بْنِ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اَبيطالِبٍ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وَالْبَرائَةِ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عَدُوِّهِ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وَالاْيتِمامِ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بِالاْئِمَّةِ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عَلَيْهِمُ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السَّلامُ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فَاِنّى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قَدْ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رَضيتُ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بِذلِكَ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يا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رَبِّ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صَلِّ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عَبْدِكَ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وَرَسُولِكَ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فِى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الاْوَّلينَ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وَصَلِّ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فِى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الاْخِرينَ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وَصَلِّ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فِى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الْمَلاَءِ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الاْعْلى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وَصَلِّ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فِى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الْمُرْسَلينَ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اَعْطِ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مُحَمَّدا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الْوَسيلَةَ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وَالشَّرَفَ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وَالْفَضيلَةَ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وَالدَّرَجَةَ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الْكَبيرَةَ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صَلِّ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عَلى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وَقَنِّعْنى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رَزَقْتَنى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lastRenderedPageBreak/>
        <w:t>وَبارِكْ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فيما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اتَيْتَنى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وَاحْفَظْنى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غَيْبَتى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غائِبٍ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هُوَ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صَلِّ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وَابْعَثْنى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عَلىَ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الاِْيمانِ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وَالتَّصْديقِ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بِرَسُولِكَ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صَلِّ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خَيْرَ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الْخَيْرِ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رِضْوانَكَ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وَالْجَنَّةَ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وَاَعُوذُ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شَرِّ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الشَرِّ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سَخَطِكَ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وَالنّارِ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صَلِّ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وَاحْفَظْنى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مُصيبَةٍ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بَلِيَّةٍ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عُقُوبَةٍ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فِتْنَةٍ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بَلاَّءٍ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شَرٍّ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مَكْرُوهٍ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مُصيبَةٍ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افَةٍ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نَزَلَتْ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اَوْ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تَنْزِلُ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السَّمآءِ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اِلَى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الاْرْضِ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هذِهِ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السّاعَةِ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وَفى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هذِهِ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اللّيْلَةِ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وَفى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هذَا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الْيَومِ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وَفى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هذَا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الشَّهْرِ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وَفى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هذِهِ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السَّنَةِ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صَلِّ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وَاقْسِمْ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سُرُورٍ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بَهْجَةٍ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اسْتِقامَةٍ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فَرَجٍ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عافِيَةٍ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وَمِنْ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سَلامَةٍ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كَرامَةٍ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رِزْقٍ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واسِعٍ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حَلالٍ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طَيِّبٍ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وَمِنْ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نِعْمَةٍ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وِمَنْ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كُلِّ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سَعَةٍ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نَزَلَتْ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اَوْ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تَنْزِلُ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السَّمآءِ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اِلَى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الاْرْضِ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فى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هذِهِ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السّاعَةِ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وَفى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هذِهِ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اللّيْلَةِ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وَفى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هذَا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الْيَوْمِ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وَفى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هذَا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الشَّهْرِ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وَفى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هذِهِ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السَّنَةِ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كانَتْ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ذُنُوبى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قَدْ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اَخْلَقَتْ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وَجْهى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عِنْدَكَ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وَحالَتْ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بَيْنى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وَبَيْنَكَ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وَغَيَّرَتْ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حالى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عِنْدَكَ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فَاِنّى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اَسْئَلُكَ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بِنُورِ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وَجْهِكَ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الَّذى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يُطْفَأُ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وَبِوجْهِ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حَبيبِكَ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الْمُصْطَفى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وَبِوجْهِ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وَلِيِّكَ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عَلِىٍّ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الْمُرْتَضى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وَبِحَقِّ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اَوْلِيآئِكَ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الِّذينَ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انْتَجَبْتَهُمْ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تُصَلِّىَ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وَاَنْ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تَغْفِرَ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مَضى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ذُنُوبى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وَاَنْ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تَعْصِمَنى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فيما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بَقِىَ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عُمْرى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وَاَعُوذُ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اَعُودَ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شَىْءٍ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مَعاصيكَ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اَبَداً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مااَبْقَيْتَنى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حَتّى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تَتَوَفّانى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وَاَنَا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لَكَ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مُطيعٌ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وَاَنْتَ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راضٍ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وَاَنْ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تَخْتِمَ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عَمَلى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بِاَحْسَنِهِ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وَتَجْعَلَ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ثَوابَهُ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الْجَنَّةَ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وَاَنْ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تَفْعَلَ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ما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اَنْتَ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اَهْلُهُ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يا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اَهْلَ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التَّقْوى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وَيا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اَهْلَ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الْمَغْفِرَةِ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صَلِّ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الِ</w:t>
      </w:r>
      <w:r w:rsidR="000C1440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مُحَمَّدٍ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وَارْحَمْنى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بِرَحْمَتِكَ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يا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اَرْحَمَ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الرّاحِمينَ</w:t>
      </w:r>
    </w:p>
    <w:p w:rsidR="00364D00" w:rsidRDefault="00364D00" w:rsidP="00364D00">
      <w:pPr>
        <w:rPr>
          <w:rtl/>
        </w:rPr>
      </w:pPr>
      <w:r w:rsidRPr="00264EB1">
        <w:rPr>
          <w:rFonts w:cs="B Titr"/>
          <w:color w:val="C00000"/>
          <w:rtl/>
        </w:rPr>
        <w:t xml:space="preserve">    </w:t>
      </w:r>
      <w:r w:rsidRPr="00264EB1">
        <w:rPr>
          <w:rFonts w:cs="B Titr" w:hint="cs"/>
          <w:color w:val="C00000"/>
          <w:rtl/>
        </w:rPr>
        <w:t>پنجم</w:t>
      </w:r>
      <w:r w:rsidRPr="00264EB1">
        <w:rPr>
          <w:rFonts w:cs="B Titr"/>
          <w:color w:val="C00000"/>
          <w:rtl/>
        </w:rPr>
        <w:t xml:space="preserve"> :</w:t>
      </w:r>
      <w:r>
        <w:rPr>
          <w:rFonts w:cs="Arial"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بخواند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دعايى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شيخ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سَيّد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روايت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كرده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بعد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ركعت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نماز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هفتاد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مرتبه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استغفار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اوّل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اَلْحَمْدُ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لِلّهِ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رَبِّ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العالَمينَ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شايسته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تصدّق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فقراء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جهت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تَاءسّى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مولاى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مؤ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مؤ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منه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امير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المؤ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منين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عليه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السلام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زيارت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كردن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حضرت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انسب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خواندن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زيارت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جامعه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.</w:t>
      </w:r>
    </w:p>
    <w:p w:rsidR="00264EB1" w:rsidRDefault="00364D00" w:rsidP="00364D00">
      <w:pPr>
        <w:rPr>
          <w:rFonts w:cs="B Titr" w:hint="cs"/>
          <w:color w:val="C00000"/>
          <w:rtl/>
        </w:rPr>
      </w:pPr>
      <w:r>
        <w:rPr>
          <w:rFonts w:cs="Arial"/>
          <w:rtl/>
        </w:rPr>
        <w:t xml:space="preserve">    </w:t>
      </w:r>
      <w:r w:rsidRPr="00264EB1">
        <w:rPr>
          <w:rFonts w:cs="B Titr" w:hint="cs"/>
          <w:color w:val="C00000"/>
          <w:rtl/>
        </w:rPr>
        <w:t>روز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بيست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و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پنجم</w:t>
      </w:r>
      <w:r w:rsidR="00264EB1">
        <w:rPr>
          <w:rFonts w:cs="B Titr" w:hint="cs"/>
          <w:color w:val="C00000"/>
          <w:rtl/>
        </w:rPr>
        <w:t>:</w:t>
      </w:r>
    </w:p>
    <w:p w:rsidR="00364D00" w:rsidRPr="00264EB1" w:rsidRDefault="00364D00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شريفى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هَل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اَتى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حقّ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اهل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بيت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نازل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جهت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آنكه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گرفتند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افطار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خود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مسكين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يتيم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اسير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دادند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آب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افطار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نمودند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شايسته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شيعيان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اهل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بيت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عَليهمُ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السلام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ايّام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خصوص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شب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بيست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پنجم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تاءسّى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موالى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خود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نمايند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تصدّق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مساكين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ايتام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سعى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اطعام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ايشان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بدارند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چون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بعض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علماء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دانند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مناسب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زيارت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جامعه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دعاء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نيز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بخوانند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آخر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ذى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الحجه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آخر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سال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عرب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سيّد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اقبال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موافق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يك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روايت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ذكر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كرده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ركعت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نماز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ركعت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حمد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يك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مرتبه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مرتبه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قُل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هُواللّهُ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اَحَدٌ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مرتبه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آية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الكرسى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بخواند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بعد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نماز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بگويد</w:t>
      </w:r>
      <w:r w:rsidRPr="00264EB1">
        <w:rPr>
          <w:rFonts w:cs="B Nazanin"/>
          <w:b/>
          <w:bCs/>
          <w:rtl/>
        </w:rPr>
        <w:t>:</w:t>
      </w:r>
    </w:p>
    <w:p w:rsidR="00364D00" w:rsidRPr="00264EB1" w:rsidRDefault="00364D00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/>
          <w:b/>
          <w:bCs/>
          <w:rtl/>
        </w:rPr>
        <w:t xml:space="preserve">   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عَمِلْتُ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فى</w:t>
      </w:r>
      <w:r w:rsidR="00264EB1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هذِهِ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السَّنَةِ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عَمَلٍ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نَهَيْتَنى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عَنْهُ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وَلَمْ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تَرْضَهُ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وَنَسيتُهُ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وَلَمْ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تَنْسَهُ</w:t>
      </w:r>
      <w:r w:rsidR="00264EB1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وَدَعَوْتَنى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اِلَى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التَّوْبَةِ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بَعْدَ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اجْتِرائى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عَلَيْكَ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اَللّهُمَّ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فَاِنّى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اَسْتَغْفِرُكَ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مِنْهُ</w:t>
      </w:r>
      <w:r w:rsidR="00264EB1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فَاغْفِر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عَمِلْتُ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عَمَلٍ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يُقَرِّبُنى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اِلَيْكَ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فَاقْبَلْهُ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مِنّى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وَلا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تَقْطَعْ</w:t>
      </w:r>
      <w:r w:rsidR="00264EB1" w:rsidRPr="00264EB1">
        <w:rPr>
          <w:rFonts w:cs="B Nazanin" w:hint="cs"/>
          <w:b/>
          <w:bCs/>
          <w:rtl/>
        </w:rPr>
        <w:t xml:space="preserve"> 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رَجآئى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مِنْكَ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ياكَريمُ</w:t>
      </w:r>
    </w:p>
    <w:p w:rsidR="00364D00" w:rsidRPr="00264EB1" w:rsidRDefault="00364D00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پس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چون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گفت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شيطان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گويد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واى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برمن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هرچه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تَعَب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كشيدم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حق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سال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همه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خراب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كرد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اين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كلمات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شهادت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دهد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سال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گذشته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براى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كه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سال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خود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خير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ختم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نمود</w:t>
      </w:r>
      <w:r w:rsidRPr="00264EB1">
        <w:rPr>
          <w:rFonts w:cs="B Nazanin"/>
          <w:b/>
          <w:bCs/>
          <w:rtl/>
        </w:rPr>
        <w:t>.</w:t>
      </w:r>
    </w:p>
    <w:p w:rsidR="00E47A85" w:rsidRPr="00264EB1" w:rsidRDefault="00E47A85" w:rsidP="00E47A85">
      <w:pPr>
        <w:rPr>
          <w:rFonts w:cs="B Titr"/>
          <w:color w:val="C00000"/>
          <w:rtl/>
        </w:rPr>
      </w:pPr>
      <w:r w:rsidRPr="00264EB1">
        <w:rPr>
          <w:rFonts w:cs="B Titr" w:hint="cs"/>
          <w:color w:val="C00000"/>
          <w:rtl/>
        </w:rPr>
        <w:t>درس‌هایی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که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از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واقعه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مباهله</w:t>
      </w:r>
      <w:r w:rsidRPr="00264EB1">
        <w:rPr>
          <w:rFonts w:cs="B Titr"/>
          <w:color w:val="C00000"/>
          <w:rtl/>
        </w:rPr>
        <w:t xml:space="preserve"> </w:t>
      </w:r>
      <w:r w:rsidRPr="00264EB1">
        <w:rPr>
          <w:rFonts w:cs="B Titr" w:hint="cs"/>
          <w:color w:val="C00000"/>
          <w:rtl/>
        </w:rPr>
        <w:t>می‌گیریم</w:t>
      </w:r>
      <w:r w:rsidRPr="00264EB1">
        <w:rPr>
          <w:rFonts w:cs="B Titr"/>
          <w:color w:val="C00000"/>
          <w:rtl/>
        </w:rPr>
        <w:t>:</w:t>
      </w:r>
    </w:p>
    <w:p w:rsidR="00E47A85" w:rsidRPr="00264EB1" w:rsidRDefault="00E47A85" w:rsidP="00264EB1">
      <w:pPr>
        <w:jc w:val="both"/>
        <w:rPr>
          <w:rFonts w:cs="B Nazanin"/>
          <w:b/>
          <w:bCs/>
          <w:rtl/>
        </w:rPr>
      </w:pPr>
      <w:r>
        <w:rPr>
          <w:rFonts w:cs="Arial"/>
          <w:rtl/>
        </w:rPr>
        <w:t>1</w:t>
      </w:r>
      <w:r w:rsidRPr="00264EB1">
        <w:rPr>
          <w:rFonts w:cs="B Nazanin"/>
          <w:b/>
          <w:bCs/>
          <w:rtl/>
        </w:rPr>
        <w:t xml:space="preserve">. </w:t>
      </w:r>
      <w:r w:rsidRPr="00264EB1">
        <w:rPr>
          <w:rFonts w:cs="B Nazanin" w:hint="cs"/>
          <w:b/>
          <w:bCs/>
          <w:rtl/>
        </w:rPr>
        <w:t>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آن‌جا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به‌عنوان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آخرین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حربه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پیامبر،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پس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اثر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نکردن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منطق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استدلال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مورد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استفاده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قرار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گرفته،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بنابراین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منظور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ظاهر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شدن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اثر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خارجی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نفرین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است؛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یک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نفرین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ساده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بی‌اثر</w:t>
      </w:r>
      <w:r w:rsidRPr="00264EB1">
        <w:rPr>
          <w:rFonts w:cs="B Nazanin"/>
          <w:b/>
          <w:bCs/>
          <w:rtl/>
        </w:rPr>
        <w:t>.</w:t>
      </w:r>
    </w:p>
    <w:p w:rsidR="00E47A85" w:rsidRPr="00264EB1" w:rsidRDefault="00E47A85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/>
          <w:b/>
          <w:bCs/>
          <w:rtl/>
        </w:rPr>
        <w:lastRenderedPageBreak/>
        <w:t xml:space="preserve">2. </w:t>
      </w:r>
      <w:r w:rsidRPr="00264EB1">
        <w:rPr>
          <w:rFonts w:cs="B Nazanin" w:hint="cs"/>
          <w:b/>
          <w:bCs/>
          <w:rtl/>
        </w:rPr>
        <w:t>پیشنهاد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کسی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می‌دهد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حقانیت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خود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پافشاری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داشته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باشد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واقعه،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پیامبر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بود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طرح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کرد</w:t>
      </w:r>
      <w:r w:rsidRPr="00264EB1">
        <w:rPr>
          <w:rFonts w:cs="B Nazanin"/>
          <w:b/>
          <w:bCs/>
          <w:rtl/>
        </w:rPr>
        <w:t>.</w:t>
      </w:r>
    </w:p>
    <w:p w:rsidR="00E47A85" w:rsidRPr="00264EB1" w:rsidRDefault="00E47A85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/>
          <w:b/>
          <w:bCs/>
          <w:rtl/>
        </w:rPr>
        <w:t xml:space="preserve">3. </w:t>
      </w:r>
      <w:r w:rsidRPr="00264EB1">
        <w:rPr>
          <w:rFonts w:cs="B Nazanin" w:hint="cs"/>
          <w:b/>
          <w:bCs/>
          <w:rtl/>
        </w:rPr>
        <w:t>آیه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مقام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نبوت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رسالت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پیامبر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روشنی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اثبات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می‌کند؛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زیرا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کسانی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حاضر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نشدند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کنند،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یقین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کردند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فرستاده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خداست</w:t>
      </w:r>
      <w:r w:rsidRPr="00264EB1">
        <w:rPr>
          <w:rFonts w:cs="B Nazanin"/>
          <w:b/>
          <w:bCs/>
          <w:rtl/>
        </w:rPr>
        <w:t>.</w:t>
      </w:r>
    </w:p>
    <w:p w:rsidR="00E47A85" w:rsidRPr="00264EB1" w:rsidRDefault="00E47A85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/>
          <w:b/>
          <w:bCs/>
          <w:rtl/>
        </w:rPr>
        <w:t xml:space="preserve">4. </w:t>
      </w:r>
      <w:r w:rsidRPr="00264EB1">
        <w:rPr>
          <w:rFonts w:cs="B Nazanin" w:hint="cs"/>
          <w:b/>
          <w:bCs/>
          <w:rtl/>
        </w:rPr>
        <w:t>مباهله،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روشنگر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حضرت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عیسی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علیه‌السلام،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رسول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پیامبر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خداست؛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فرزند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خدا؛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عابد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معبود؛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مخلوق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خالق</w:t>
      </w:r>
      <w:r w:rsidRPr="00264EB1">
        <w:rPr>
          <w:rFonts w:cs="B Nazanin"/>
          <w:b/>
          <w:bCs/>
          <w:rtl/>
        </w:rPr>
        <w:t>.</w:t>
      </w:r>
    </w:p>
    <w:p w:rsidR="00E47A85" w:rsidRPr="00264EB1" w:rsidRDefault="00E47A85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/>
          <w:b/>
          <w:bCs/>
          <w:rtl/>
        </w:rPr>
        <w:t xml:space="preserve">5. </w:t>
      </w:r>
      <w:r w:rsidRPr="00264EB1">
        <w:rPr>
          <w:rFonts w:cs="B Nazanin" w:hint="cs"/>
          <w:b/>
          <w:bCs/>
          <w:rtl/>
        </w:rPr>
        <w:t>زن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مرد،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مسئله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دیانت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دوشادوش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همدیگر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هستند</w:t>
      </w:r>
      <w:r w:rsidRPr="00264EB1">
        <w:rPr>
          <w:rFonts w:cs="B Nazanin"/>
          <w:b/>
          <w:bCs/>
          <w:rtl/>
        </w:rPr>
        <w:t xml:space="preserve"> (</w:t>
      </w:r>
      <w:r w:rsidRPr="00264EB1">
        <w:rPr>
          <w:rFonts w:cs="B Nazanin" w:hint="cs"/>
          <w:b/>
          <w:bCs/>
          <w:rtl/>
        </w:rPr>
        <w:t>ابناءنا،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نساءنا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انفسنا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آیه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اشاره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مسئله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دارد</w:t>
      </w:r>
      <w:r w:rsidRPr="00264EB1">
        <w:rPr>
          <w:rFonts w:cs="B Nazanin"/>
          <w:b/>
          <w:bCs/>
          <w:rtl/>
        </w:rPr>
        <w:t>).</w:t>
      </w:r>
    </w:p>
    <w:p w:rsidR="00E47A85" w:rsidRPr="00264EB1" w:rsidRDefault="00E47A85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/>
          <w:b/>
          <w:bCs/>
          <w:rtl/>
        </w:rPr>
        <w:t xml:space="preserve">6. </w:t>
      </w:r>
      <w:r w:rsidRPr="00264EB1">
        <w:rPr>
          <w:rFonts w:cs="B Nazanin" w:hint="cs"/>
          <w:b/>
          <w:bCs/>
          <w:rtl/>
        </w:rPr>
        <w:t>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دعا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کردن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آنچه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مهم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انگیزه‌ها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شخصیت‌هاست؛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تعداد</w:t>
      </w:r>
      <w:r w:rsidRPr="00264EB1">
        <w:rPr>
          <w:rFonts w:cs="B Nazanin"/>
          <w:b/>
          <w:bCs/>
          <w:rtl/>
        </w:rPr>
        <w:t xml:space="preserve"> (</w:t>
      </w:r>
      <w:r w:rsidRPr="00264EB1">
        <w:rPr>
          <w:rFonts w:cs="B Nazanin" w:hint="cs"/>
          <w:b/>
          <w:bCs/>
          <w:rtl/>
        </w:rPr>
        <w:t>گروه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مباهله‌کننده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پنج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نفر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بیش‌تر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نبودند</w:t>
      </w:r>
      <w:r w:rsidRPr="00264EB1">
        <w:rPr>
          <w:rFonts w:cs="B Nazanin"/>
          <w:b/>
          <w:bCs/>
          <w:rtl/>
        </w:rPr>
        <w:t>).</w:t>
      </w:r>
    </w:p>
    <w:p w:rsidR="00E47A85" w:rsidRPr="00264EB1" w:rsidRDefault="00E47A85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/>
          <w:b/>
          <w:bCs/>
          <w:rtl/>
        </w:rPr>
        <w:t xml:space="preserve">7. </w:t>
      </w:r>
      <w:r w:rsidRPr="00264EB1">
        <w:rPr>
          <w:rFonts w:cs="B Nazanin" w:hint="cs"/>
          <w:b/>
          <w:bCs/>
          <w:rtl/>
        </w:rPr>
        <w:t>علی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ابی‌طالب،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جانِ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رسول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خداست</w:t>
      </w:r>
      <w:r w:rsidRPr="00264EB1">
        <w:rPr>
          <w:rFonts w:cs="B Nazanin"/>
          <w:b/>
          <w:bCs/>
          <w:rtl/>
        </w:rPr>
        <w:t>. (</w:t>
      </w:r>
      <w:r w:rsidRPr="00264EB1">
        <w:rPr>
          <w:rFonts w:cs="B Nazanin" w:hint="cs"/>
          <w:b/>
          <w:bCs/>
          <w:rtl/>
        </w:rPr>
        <w:t>انفسنا</w:t>
      </w:r>
      <w:r w:rsidRPr="00264EB1">
        <w:rPr>
          <w:rFonts w:cs="B Nazanin"/>
          <w:b/>
          <w:bCs/>
          <w:rtl/>
        </w:rPr>
        <w:t>)</w:t>
      </w:r>
    </w:p>
    <w:p w:rsidR="00E47A85" w:rsidRPr="00264EB1" w:rsidRDefault="00E47A85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/>
          <w:b/>
          <w:bCs/>
          <w:rtl/>
        </w:rPr>
        <w:t xml:space="preserve">8. </w:t>
      </w:r>
      <w:r w:rsidRPr="00264EB1">
        <w:rPr>
          <w:rFonts w:cs="B Nazanin" w:hint="cs"/>
          <w:b/>
          <w:bCs/>
          <w:rtl/>
        </w:rPr>
        <w:t>استدلال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منطقی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آوردن،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اولین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برای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بحث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دیگران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</w:t>
      </w:r>
      <w:r w:rsidRPr="00264EB1">
        <w:rPr>
          <w:rFonts w:cs="B Nazanin"/>
          <w:b/>
          <w:bCs/>
          <w:rtl/>
        </w:rPr>
        <w:t>.</w:t>
      </w:r>
    </w:p>
    <w:p w:rsidR="00E47A85" w:rsidRPr="00264EB1" w:rsidRDefault="00E47A85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/>
          <w:b/>
          <w:bCs/>
          <w:rtl/>
        </w:rPr>
        <w:t xml:space="preserve">9. </w:t>
      </w:r>
      <w:r w:rsidRPr="00264EB1">
        <w:rPr>
          <w:rFonts w:cs="B Nazanin" w:hint="cs"/>
          <w:b/>
          <w:bCs/>
          <w:rtl/>
        </w:rPr>
        <w:t>آخرین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برگ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برنده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مؤمن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واقعی،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دعاست</w:t>
      </w:r>
      <w:r w:rsidRPr="00264EB1">
        <w:rPr>
          <w:rFonts w:cs="B Nazanin"/>
          <w:b/>
          <w:bCs/>
          <w:rtl/>
        </w:rPr>
        <w:t>.</w:t>
      </w:r>
    </w:p>
    <w:p w:rsidR="00E47A85" w:rsidRPr="00264EB1" w:rsidRDefault="00E47A85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/>
          <w:b/>
          <w:bCs/>
          <w:rtl/>
        </w:rPr>
        <w:t xml:space="preserve">10. </w:t>
      </w:r>
      <w:r w:rsidRPr="00264EB1">
        <w:rPr>
          <w:rFonts w:cs="B Nazanin" w:hint="cs"/>
          <w:b/>
          <w:bCs/>
          <w:rtl/>
        </w:rPr>
        <w:t>استدلال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باید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پاسخ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داد؛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ولی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مجادله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لجاجت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باید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سرکوب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کرد</w:t>
      </w:r>
      <w:r w:rsidRPr="00264EB1">
        <w:rPr>
          <w:rFonts w:cs="B Nazanin"/>
          <w:b/>
          <w:bCs/>
          <w:rtl/>
        </w:rPr>
        <w:t>.</w:t>
      </w:r>
    </w:p>
    <w:p w:rsidR="00E47A85" w:rsidRPr="00264EB1" w:rsidRDefault="00E47A85" w:rsidP="00264EB1">
      <w:pPr>
        <w:jc w:val="both"/>
        <w:rPr>
          <w:rFonts w:cs="B Nazanin"/>
          <w:b/>
          <w:bCs/>
          <w:rtl/>
        </w:rPr>
      </w:pPr>
      <w:r w:rsidRPr="00264EB1">
        <w:rPr>
          <w:rFonts w:cs="B Nazanin"/>
          <w:b/>
          <w:bCs/>
          <w:rtl/>
        </w:rPr>
        <w:t xml:space="preserve">11. </w:t>
      </w:r>
      <w:r w:rsidRPr="00264EB1">
        <w:rPr>
          <w:rFonts w:cs="B Nazanin" w:hint="cs"/>
          <w:b/>
          <w:bCs/>
          <w:rtl/>
        </w:rPr>
        <w:t>اگر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شما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محکم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بایستید،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دشمن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دلیل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باطل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بودنش،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عقب‌نشینی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می‌کند</w:t>
      </w:r>
      <w:r w:rsidRPr="00264EB1">
        <w:rPr>
          <w:rFonts w:cs="B Nazanin"/>
          <w:b/>
          <w:bCs/>
          <w:rtl/>
        </w:rPr>
        <w:t>.</w:t>
      </w:r>
    </w:p>
    <w:p w:rsidR="00333034" w:rsidRPr="00264EB1" w:rsidRDefault="00E47A85" w:rsidP="00264EB1">
      <w:pPr>
        <w:jc w:val="both"/>
        <w:rPr>
          <w:rFonts w:cs="B Nazanin" w:hint="cs"/>
          <w:b/>
          <w:bCs/>
          <w:rtl/>
        </w:rPr>
      </w:pPr>
      <w:r w:rsidRPr="00264EB1">
        <w:rPr>
          <w:rFonts w:cs="B Nazanin"/>
          <w:b/>
          <w:bCs/>
          <w:rtl/>
        </w:rPr>
        <w:t xml:space="preserve">12. </w:t>
      </w:r>
      <w:r w:rsidRPr="00264EB1">
        <w:rPr>
          <w:rFonts w:cs="B Nazanin" w:hint="cs"/>
          <w:b/>
          <w:bCs/>
          <w:rtl/>
        </w:rPr>
        <w:t>قوام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اساس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اسلام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خاطر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همین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پنج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نفر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است؛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وگرنه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پیامبر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می‌توانست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شخصاً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نفرین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اهل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بیتش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با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خودش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نیاورد</w:t>
      </w:r>
      <w:r w:rsidRPr="00264EB1">
        <w:rPr>
          <w:rFonts w:cs="B Nazanin"/>
          <w:b/>
          <w:bCs/>
          <w:rtl/>
        </w:rPr>
        <w:t xml:space="preserve">. </w:t>
      </w:r>
      <w:r w:rsidRPr="00264EB1">
        <w:rPr>
          <w:rFonts w:cs="B Nazanin" w:hint="cs"/>
          <w:b/>
          <w:bCs/>
          <w:rtl/>
        </w:rPr>
        <w:t>ولی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این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قضیه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نشان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داد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که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اهل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بیت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پیامبر،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هم‌گام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همراه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برای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رسیدن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به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حق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هستند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و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همواره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آماده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استقبال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از</w:t>
      </w:r>
      <w:r w:rsidRPr="00264EB1">
        <w:rPr>
          <w:rFonts w:cs="B Nazanin"/>
          <w:b/>
          <w:bCs/>
          <w:rtl/>
        </w:rPr>
        <w:t xml:space="preserve"> </w:t>
      </w:r>
      <w:r w:rsidRPr="00264EB1">
        <w:rPr>
          <w:rFonts w:cs="B Nazanin" w:hint="cs"/>
          <w:b/>
          <w:bCs/>
          <w:rtl/>
        </w:rPr>
        <w:t>مرگ‌اند</w:t>
      </w:r>
      <w:r w:rsidRPr="00264EB1">
        <w:rPr>
          <w:rFonts w:cs="B Nazanin"/>
          <w:b/>
          <w:bCs/>
          <w:rtl/>
        </w:rPr>
        <w:t>.</w:t>
      </w:r>
    </w:p>
    <w:p w:rsidR="00264EB1" w:rsidRDefault="00264EB1" w:rsidP="00264EB1">
      <w:pPr>
        <w:jc w:val="right"/>
        <w:rPr>
          <w:rFonts w:cs="B Farnaz" w:hint="cs"/>
          <w:color w:val="0070C0"/>
          <w:sz w:val="28"/>
          <w:szCs w:val="28"/>
          <w:rtl/>
        </w:rPr>
      </w:pPr>
      <w:r>
        <w:rPr>
          <w:rFonts w:cs="B Farnaz" w:hint="cs"/>
          <w:color w:val="0070C0"/>
          <w:sz w:val="28"/>
          <w:szCs w:val="28"/>
          <w:rtl/>
        </w:rPr>
        <w:t>التماس دعا</w:t>
      </w:r>
    </w:p>
    <w:p w:rsidR="00264EB1" w:rsidRPr="00264EB1" w:rsidRDefault="00264EB1" w:rsidP="00264EB1">
      <w:pPr>
        <w:jc w:val="right"/>
        <w:rPr>
          <w:rFonts w:cs="B Farnaz" w:hint="cs"/>
          <w:color w:val="0070C0"/>
          <w:sz w:val="28"/>
          <w:szCs w:val="28"/>
        </w:rPr>
      </w:pPr>
      <w:r w:rsidRPr="00264EB1">
        <w:rPr>
          <w:rFonts w:cs="B Farnaz" w:hint="cs"/>
          <w:color w:val="0070C0"/>
          <w:sz w:val="28"/>
          <w:szCs w:val="28"/>
          <w:rtl/>
        </w:rPr>
        <w:t>روابط عمومی دانشکده دندانپزشکی</w:t>
      </w:r>
    </w:p>
    <w:sectPr w:rsidR="00264EB1" w:rsidRPr="00264EB1" w:rsidSect="00264EB1">
      <w:pgSz w:w="11906" w:h="16838"/>
      <w:pgMar w:top="1440" w:right="1440" w:bottom="1440" w:left="1440" w:header="708" w:footer="708" w:gutter="0"/>
      <w:pgBorders w:offsetFrom="page">
        <w:top w:val="snowflakeFancy" w:sz="31" w:space="24" w:color="4F6228" w:themeColor="accent3" w:themeShade="80"/>
        <w:left w:val="snowflakeFancy" w:sz="31" w:space="24" w:color="4F6228" w:themeColor="accent3" w:themeShade="80"/>
        <w:bottom w:val="snowflakeFancy" w:sz="31" w:space="24" w:color="4F6228" w:themeColor="accent3" w:themeShade="80"/>
        <w:right w:val="snowflakeFancy" w:sz="31" w:space="24" w:color="4F6228" w:themeColor="accent3" w:themeShade="8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64D00"/>
    <w:rsid w:val="000C1440"/>
    <w:rsid w:val="00264EB1"/>
    <w:rsid w:val="00333034"/>
    <w:rsid w:val="00364D00"/>
    <w:rsid w:val="0047171E"/>
    <w:rsid w:val="005E4366"/>
    <w:rsid w:val="00A343BA"/>
    <w:rsid w:val="00E4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1818</Words>
  <Characters>10368</Characters>
  <Application>Microsoft Office Word</Application>
  <DocSecurity>0</DocSecurity>
  <Lines>86</Lines>
  <Paragraphs>24</Paragraphs>
  <ScaleCrop>false</ScaleCrop>
  <Company>Kaums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saeb-fs</dc:creator>
  <cp:keywords/>
  <dc:description/>
  <cp:lastModifiedBy>saeb-fs</cp:lastModifiedBy>
  <cp:revision>6</cp:revision>
  <dcterms:created xsi:type="dcterms:W3CDTF">2014-10-18T04:24:00Z</dcterms:created>
  <dcterms:modified xsi:type="dcterms:W3CDTF">2014-10-18T04:49:00Z</dcterms:modified>
</cp:coreProperties>
</file>